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13DBF73B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87733D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ba-RU" w:eastAsia="hi-IN" w:bidi="hi-IN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A4385" w14:textId="3696BC39" w:rsidR="0087733D" w:rsidRPr="0087733D" w:rsidRDefault="0087733D" w:rsidP="0087733D">
      <w:pPr>
        <w:tabs>
          <w:tab w:val="left" w:leader="underscore" w:pos="2427"/>
          <w:tab w:val="left" w:pos="7475"/>
        </w:tabs>
        <w:spacing w:before="1" w:after="0" w:line="235" w:lineRule="auto"/>
        <w:ind w:left="477" w:right="46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73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Яратовский</w:t>
      </w:r>
      <w:r w:rsidRPr="00877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73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</w:t>
      </w:r>
      <w:proofErr w:type="gramStart"/>
      <w:r w:rsidRPr="008773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33D">
        <w:rPr>
          <w:rFonts w:ascii="Times New Roman" w:eastAsia="Times New Roman" w:hAnsi="Times New Roman" w:cs="Times New Roman"/>
          <w:bCs/>
          <w:sz w:val="28"/>
          <w:szCs w:val="28"/>
        </w:rPr>
        <w:t>Баймакский</w:t>
      </w:r>
      <w:proofErr w:type="spellEnd"/>
      <w:proofErr w:type="gramEnd"/>
      <w:r w:rsidRPr="0087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14:paraId="7FCD120A" w14:textId="77777777" w:rsidR="0087733D" w:rsidRPr="0087733D" w:rsidRDefault="0087733D" w:rsidP="0087733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93A09D5" w14:textId="6942704E" w:rsidR="0087733D" w:rsidRPr="0087733D" w:rsidRDefault="0087733D" w:rsidP="0087733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</w:t>
      </w:r>
      <w:r w:rsidRPr="0087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Яратовский сельсовет муниципального района </w:t>
      </w: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целях рассмотрения и обсуждения вопросов внесения инициативных проектов на территории  сельского поселения Яратовский сельсовет муниципального района </w:t>
      </w: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Яратовский сельсовет муниципального района </w:t>
      </w: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</w:t>
      </w:r>
    </w:p>
    <w:p w14:paraId="4298287D" w14:textId="77777777" w:rsidR="0087733D" w:rsidRPr="0087733D" w:rsidRDefault="0087733D" w:rsidP="0087733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25623D7" w14:textId="77777777" w:rsidR="0087733D" w:rsidRPr="0087733D" w:rsidRDefault="0087733D" w:rsidP="0087733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1DA9E68B" w14:textId="371F1057" w:rsidR="0087733D" w:rsidRPr="0087733D" w:rsidRDefault="0087733D" w:rsidP="0087733D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прилагаемое </w:t>
      </w:r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Яратовский сельсовет муниципального района </w:t>
      </w: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14:paraId="19FE2A81" w14:textId="77777777" w:rsidR="0087733D" w:rsidRPr="0087733D" w:rsidRDefault="0087733D" w:rsidP="0087733D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3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14:paraId="46B15FB2" w14:textId="6AB5C75C" w:rsidR="0087733D" w:rsidRPr="0087733D" w:rsidRDefault="0087733D" w:rsidP="0087733D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порядке, установленном Уставом сельского поселения Яратовский сельсовет муниципального района </w:t>
      </w: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1DB0F86C" w14:textId="39A3D432" w:rsidR="0087733D" w:rsidRPr="0087733D" w:rsidRDefault="0087733D" w:rsidP="0087733D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Яратовский сельсовет муниципального района </w:t>
      </w: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 район по социально-гуманитарным вопросам, охране правопорядка (</w:t>
      </w: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</w:rPr>
        <w:t>Ярмухаметов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</w:rPr>
        <w:t xml:space="preserve"> А.С.)</w:t>
      </w:r>
    </w:p>
    <w:p w14:paraId="29370906" w14:textId="77777777" w:rsidR="0087733D" w:rsidRPr="0087733D" w:rsidRDefault="0087733D" w:rsidP="0087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F61F117" w14:textId="77777777" w:rsidR="0087733D" w:rsidRPr="0087733D" w:rsidRDefault="0087733D" w:rsidP="008773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6AC4E4" w14:textId="7AB639CE" w:rsidR="0087733D" w:rsidRPr="0087733D" w:rsidRDefault="00FB0A68" w:rsidP="0087733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87733D"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18D6E6C4" w14:textId="6BF5535D" w:rsidR="0087733D" w:rsidRPr="0087733D" w:rsidRDefault="00FB0A68" w:rsidP="0087733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733D" w:rsidRPr="0087733D">
        <w:rPr>
          <w:rFonts w:ascii="Times New Roman" w:eastAsia="Times New Roman" w:hAnsi="Times New Roman" w:cs="Times New Roman"/>
          <w:sz w:val="28"/>
          <w:szCs w:val="28"/>
        </w:rPr>
        <w:t xml:space="preserve">ратовский сельсовет </w:t>
      </w:r>
    </w:p>
    <w:p w14:paraId="075FA2A1" w14:textId="77777777" w:rsidR="0087733D" w:rsidRPr="0087733D" w:rsidRDefault="0087733D" w:rsidP="0087733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3482ECA6" w14:textId="48113E23" w:rsidR="0087733D" w:rsidRPr="0087733D" w:rsidRDefault="0087733D" w:rsidP="0087733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proofErr w:type="gramStart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87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</w:t>
      </w:r>
    </w:p>
    <w:p w14:paraId="1DBD7459" w14:textId="77777777" w:rsidR="0087733D" w:rsidRPr="0087733D" w:rsidRDefault="0087733D" w:rsidP="0087733D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253E39" w14:textId="77777777" w:rsidR="0087733D" w:rsidRPr="0087733D" w:rsidRDefault="0087733D" w:rsidP="0087733D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</w:rPr>
        <w:sectPr w:rsidR="0087733D" w:rsidRPr="0087733D" w:rsidSect="0043141E">
          <w:pgSz w:w="11910" w:h="16850"/>
          <w:pgMar w:top="568" w:right="1000" w:bottom="280" w:left="1280" w:header="712" w:footer="0" w:gutter="0"/>
          <w:pgNumType w:start="2"/>
          <w:cols w:space="720"/>
        </w:sectPr>
      </w:pPr>
    </w:p>
    <w:p w14:paraId="17D0B38D" w14:textId="4A08935D" w:rsidR="0087733D" w:rsidRPr="007E6627" w:rsidRDefault="0087733D" w:rsidP="0087733D">
      <w:pPr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7E66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7E662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E6627">
        <w:rPr>
          <w:rFonts w:ascii="Times New Roman" w:eastAsia="Times New Roman" w:hAnsi="Times New Roman" w:cs="Times New Roman"/>
          <w:sz w:val="24"/>
          <w:szCs w:val="24"/>
        </w:rPr>
        <w:t xml:space="preserve">  УТВЕРЖДЕНО</w:t>
      </w:r>
    </w:p>
    <w:p w14:paraId="3C84ED75" w14:textId="5923477D" w:rsidR="0087733D" w:rsidRPr="007E6627" w:rsidRDefault="0087733D" w:rsidP="0087733D">
      <w:pPr>
        <w:tabs>
          <w:tab w:val="left" w:pos="8677"/>
        </w:tabs>
        <w:spacing w:after="0" w:line="240" w:lineRule="auto"/>
        <w:ind w:left="5388" w:right="27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627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296750C" w14:textId="4399E8BC" w:rsidR="0087733D" w:rsidRPr="007E6627" w:rsidRDefault="0087733D" w:rsidP="0087733D">
      <w:pPr>
        <w:spacing w:after="0" w:line="240" w:lineRule="auto"/>
        <w:ind w:left="5388"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627">
        <w:rPr>
          <w:rFonts w:ascii="Times New Roman" w:eastAsia="Times New Roman" w:hAnsi="Times New Roman" w:cs="Times New Roman"/>
          <w:sz w:val="24"/>
          <w:szCs w:val="24"/>
        </w:rPr>
        <w:t>от «07» октября 2021 г. № 78</w:t>
      </w:r>
    </w:p>
    <w:p w14:paraId="71153B80" w14:textId="77777777" w:rsidR="0087733D" w:rsidRPr="0087733D" w:rsidRDefault="0087733D" w:rsidP="0087733D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6989E27" w14:textId="77777777" w:rsidR="0087733D" w:rsidRPr="0087733D" w:rsidRDefault="0087733D" w:rsidP="0087733D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733D">
        <w:rPr>
          <w:rFonts w:ascii="Times New Roman" w:eastAsia="Times New Roman" w:hAnsi="Times New Roman" w:cs="Times New Roman"/>
          <w:sz w:val="26"/>
          <w:szCs w:val="26"/>
        </w:rPr>
        <w:t>ПОЛОЖЕНИЕ О ПОРЯДКЕ НАЗНАЧЕНИЯ И ПРОВЕДЕНИЯ СОБРАНИЙ, КОНФЕРЕНЦИЙ ГРАЖДАН (СОБРАНИЙ ДЕЛЕГАТОВ) В ЦЕЛЯХ</w:t>
      </w:r>
    </w:p>
    <w:p w14:paraId="37F8135D" w14:textId="77777777" w:rsidR="0087733D" w:rsidRPr="0087733D" w:rsidRDefault="0087733D" w:rsidP="0087733D">
      <w:pPr>
        <w:widowControl w:val="0"/>
        <w:spacing w:after="288" w:line="320" w:lineRule="exact"/>
        <w:ind w:left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733D">
        <w:rPr>
          <w:rFonts w:ascii="Times New Roman" w:eastAsia="Times New Roman" w:hAnsi="Times New Roman" w:cs="Times New Roman"/>
          <w:sz w:val="26"/>
          <w:szCs w:val="26"/>
        </w:rPr>
        <w:t>РАССМОТРЕНИЯ И ОБСУЖДЕНИЯ ВОПРОСОВ ВНЕСЕНИЯ ИНИЦИАТИВНЫХ ПРОЕКТОВ</w:t>
      </w:r>
    </w:p>
    <w:p w14:paraId="430B9E6B" w14:textId="77777777" w:rsidR="0087733D" w:rsidRPr="007E6627" w:rsidRDefault="0087733D" w:rsidP="0087733D">
      <w:pPr>
        <w:widowControl w:val="0"/>
        <w:numPr>
          <w:ilvl w:val="0"/>
          <w:numId w:val="1"/>
        </w:numPr>
        <w:tabs>
          <w:tab w:val="left" w:pos="3898"/>
        </w:tabs>
        <w:spacing w:after="261" w:line="260" w:lineRule="exact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FC93B39" w14:textId="71DBDE24" w:rsidR="0087733D" w:rsidRPr="007E6627" w:rsidRDefault="0087733D" w:rsidP="0087733D">
      <w:pPr>
        <w:widowControl w:val="0"/>
        <w:numPr>
          <w:ilvl w:val="1"/>
          <w:numId w:val="1"/>
        </w:numPr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Башкортостан(далее-Устав) в целях рассмотрения и обсуждения вопросов внесения инициативных проектов определяет на территории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E66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55F1D711" w14:textId="77777777" w:rsidR="0087733D" w:rsidRPr="007E6627" w:rsidRDefault="0087733D" w:rsidP="0087733D">
      <w:pPr>
        <w:widowControl w:val="0"/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39D48D74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В целях настоящего Положения:</w:t>
      </w:r>
    </w:p>
    <w:p w14:paraId="2A4372A9" w14:textId="1A438D9D" w:rsidR="0087733D" w:rsidRPr="007E6627" w:rsidRDefault="0087733D" w:rsidP="0087733D">
      <w:pPr>
        <w:widowControl w:val="0"/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14:paraId="789276DD" w14:textId="217670C7" w:rsidR="0087733D" w:rsidRPr="007E6627" w:rsidRDefault="0087733D" w:rsidP="0087733D">
      <w:pPr>
        <w:widowControl w:val="0"/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14:paraId="25E6E257" w14:textId="77777777" w:rsidR="0087733D" w:rsidRPr="007E6627" w:rsidRDefault="0087733D" w:rsidP="0087733D">
      <w:pPr>
        <w:widowControl w:val="0"/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2585E65E" w14:textId="41414CE9" w:rsidR="0087733D" w:rsidRPr="007E6627" w:rsidRDefault="0087733D" w:rsidP="0087733D">
      <w:pPr>
        <w:widowControl w:val="0"/>
        <w:numPr>
          <w:ilvl w:val="1"/>
          <w:numId w:val="1"/>
        </w:numPr>
        <w:spacing w:after="0" w:line="320" w:lineRule="exact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достигшие шестнадцатилетнего возраста.</w:t>
      </w:r>
    </w:p>
    <w:p w14:paraId="1CE377EC" w14:textId="55E92B9E" w:rsidR="0087733D" w:rsidRPr="007E6627" w:rsidRDefault="0087733D" w:rsidP="0087733D">
      <w:pPr>
        <w:widowControl w:val="0"/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Граждане Российской Федерации, не проживающие на территории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5D7C4F0E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04F1C061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496DF91E" w14:textId="3D471C35" w:rsidR="0087733D" w:rsidRPr="007E6627" w:rsidRDefault="0087733D" w:rsidP="0087733D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AFAD05D" w14:textId="220101DE" w:rsidR="0087733D" w:rsidRPr="007E6627" w:rsidRDefault="0087733D" w:rsidP="0087733D">
      <w:pPr>
        <w:widowControl w:val="0"/>
        <w:numPr>
          <w:ilvl w:val="1"/>
          <w:numId w:val="1"/>
        </w:numPr>
        <w:spacing w:after="288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14:paraId="231838CF" w14:textId="77777777" w:rsidR="0087733D" w:rsidRPr="007E6627" w:rsidRDefault="0087733D" w:rsidP="0087733D">
      <w:pPr>
        <w:widowControl w:val="0"/>
        <w:numPr>
          <w:ilvl w:val="0"/>
          <w:numId w:val="1"/>
        </w:numPr>
        <w:tabs>
          <w:tab w:val="left" w:pos="1686"/>
        </w:tabs>
        <w:spacing w:after="307" w:line="260" w:lineRule="exact"/>
        <w:ind w:left="1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Общие принципы проведения собраний, конференций</w:t>
      </w:r>
    </w:p>
    <w:p w14:paraId="73481970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4" w:lineRule="exact"/>
        <w:ind w:left="6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Граждане участвуют в собраниях, конференциях лично.</w:t>
      </w:r>
    </w:p>
    <w:p w14:paraId="3004DF64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Участие в собраниях, конференциях является свободным и добровольным.</w:t>
      </w:r>
    </w:p>
    <w:p w14:paraId="45FAC2FD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40173E93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Каждый гражданин, участвующий в собрании, конференции, имеет один голос.</w:t>
      </w:r>
    </w:p>
    <w:p w14:paraId="56C85F00" w14:textId="77777777" w:rsidR="0087733D" w:rsidRPr="007E6627" w:rsidRDefault="0087733D" w:rsidP="0087733D">
      <w:pPr>
        <w:widowControl w:val="0"/>
        <w:numPr>
          <w:ilvl w:val="1"/>
          <w:numId w:val="1"/>
        </w:numPr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Не участвуют в собраниях, конференциях граждане, признанные судом недееспособными, а также граждане, содержащиеся в 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местах лишения свободы по приговору суда.</w:t>
      </w:r>
    </w:p>
    <w:p w14:paraId="5FF1556B" w14:textId="49959DF7" w:rsidR="0087733D" w:rsidRPr="007E6627" w:rsidRDefault="0087733D" w:rsidP="0087733D">
      <w:pPr>
        <w:widowControl w:val="0"/>
        <w:numPr>
          <w:ilvl w:val="1"/>
          <w:numId w:val="1"/>
        </w:numPr>
        <w:spacing w:after="291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Яратовский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14:paraId="2E0F3982" w14:textId="46A551B7" w:rsidR="0087733D" w:rsidRPr="007E6627" w:rsidRDefault="00726ADB" w:rsidP="00726ADB">
      <w:pPr>
        <w:widowControl w:val="0"/>
        <w:numPr>
          <w:ilvl w:val="0"/>
          <w:numId w:val="1"/>
        </w:numPr>
        <w:tabs>
          <w:tab w:val="left" w:pos="669"/>
        </w:tabs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3D" w:rsidRPr="007E6627">
        <w:rPr>
          <w:rFonts w:ascii="Times New Roman" w:eastAsia="Times New Roman" w:hAnsi="Times New Roman" w:cs="Times New Roman"/>
          <w:sz w:val="28"/>
          <w:szCs w:val="28"/>
        </w:rPr>
        <w:t xml:space="preserve">Инициатива проведения и порядок назначения собраний, конференций                                                                                                                                                         3.1. Собрание, конференция проводятся по инициативе населения сельского поселения 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="0087733D"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7733D"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="0087733D"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14:paraId="191DFFBA" w14:textId="77777777" w:rsidR="0087733D" w:rsidRPr="007E6627" w:rsidRDefault="0087733D" w:rsidP="0087733D">
      <w:pPr>
        <w:widowControl w:val="0"/>
        <w:tabs>
          <w:tab w:val="left" w:leader="underscore" w:pos="3286"/>
        </w:tabs>
        <w:spacing w:after="0" w:line="324" w:lineRule="exact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14:paraId="2EE851B2" w14:textId="77777777" w:rsidR="0087733D" w:rsidRPr="007E6627" w:rsidRDefault="0087733D" w:rsidP="0087733D">
      <w:pPr>
        <w:widowControl w:val="0"/>
        <w:numPr>
          <w:ilvl w:val="0"/>
          <w:numId w:val="2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2192EC50" w14:textId="77777777" w:rsidR="0087733D" w:rsidRPr="007E6627" w:rsidRDefault="0087733D" w:rsidP="0087733D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1C8079F4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инициативный проект (проекты), который (которые) предлагается обсудить;</w:t>
      </w:r>
    </w:p>
    <w:p w14:paraId="07D344A9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14:paraId="4EFDB1A7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14:paraId="75953E96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14:paraId="798F0869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7F429129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3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14:paraId="37C7DD30" w14:textId="48AB74EC" w:rsidR="0087733D" w:rsidRPr="007E6627" w:rsidRDefault="0087733D" w:rsidP="0087733D">
      <w:pPr>
        <w:widowControl w:val="0"/>
        <w:numPr>
          <w:ilvl w:val="0"/>
          <w:numId w:val="2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сельском поселении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E662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97D47B1" w14:textId="77777777" w:rsidR="0087733D" w:rsidRPr="007E6627" w:rsidRDefault="0087733D" w:rsidP="0087733D">
      <w:pPr>
        <w:widowControl w:val="0"/>
        <w:numPr>
          <w:ilvl w:val="0"/>
          <w:numId w:val="2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26340F32" w14:textId="2A102838" w:rsidR="0087733D" w:rsidRPr="007E6627" w:rsidRDefault="0087733D" w:rsidP="0087733D">
      <w:pPr>
        <w:widowControl w:val="0"/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соответствии с его регламентом.</w:t>
      </w:r>
    </w:p>
    <w:p w14:paraId="3637A5FD" w14:textId="6D3FA022" w:rsidR="0087733D" w:rsidRPr="007E6627" w:rsidRDefault="0087733D" w:rsidP="0087733D">
      <w:pPr>
        <w:widowControl w:val="0"/>
        <w:tabs>
          <w:tab w:val="right" w:leader="underscore" w:pos="5973"/>
          <w:tab w:val="left" w:pos="61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Сельское поселение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FE7B6ED" w14:textId="77777777" w:rsidR="0087733D" w:rsidRPr="007E6627" w:rsidRDefault="0087733D" w:rsidP="0087733D">
      <w:pPr>
        <w:widowControl w:val="0"/>
        <w:numPr>
          <w:ilvl w:val="0"/>
          <w:numId w:val="4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14:paraId="476157AC" w14:textId="11D60581" w:rsidR="0087733D" w:rsidRPr="007E6627" w:rsidRDefault="0087733D" w:rsidP="0087733D">
      <w:pPr>
        <w:widowControl w:val="0"/>
        <w:numPr>
          <w:ilvl w:val="0"/>
          <w:numId w:val="4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В решении сельского поселения </w:t>
      </w:r>
      <w:r w:rsidR="00726ADB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назначении проведения собрания, конференции указываются:</w:t>
      </w:r>
    </w:p>
    <w:p w14:paraId="7C6D3673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14:paraId="04CED93C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14:paraId="0E70853A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8" w:lineRule="exact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повестка собрания, конференции;</w:t>
      </w:r>
    </w:p>
    <w:p w14:paraId="0DB3BEEA" w14:textId="3910D972" w:rsidR="0087733D" w:rsidRPr="007E6627" w:rsidRDefault="0087733D" w:rsidP="0087733D">
      <w:pPr>
        <w:widowControl w:val="0"/>
        <w:numPr>
          <w:ilvl w:val="0"/>
          <w:numId w:val="3"/>
        </w:numPr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территория сельского поселения </w:t>
      </w:r>
      <w:r w:rsidR="00081A7E" w:rsidRPr="007E6627">
        <w:rPr>
          <w:rFonts w:ascii="Times New Roman" w:eastAsia="Times New Roman" w:hAnsi="Times New Roman" w:cs="Times New Roman"/>
          <w:sz w:val="28"/>
          <w:szCs w:val="28"/>
        </w:rPr>
        <w:t xml:space="preserve">Яратовский 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на которой проводится собрание, конференция;</w:t>
      </w:r>
    </w:p>
    <w:p w14:paraId="43AFDD5E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4CCC2821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14:paraId="4F2C50AE" w14:textId="77777777" w:rsidR="0087733D" w:rsidRPr="007E6627" w:rsidRDefault="0087733D" w:rsidP="0087733D">
      <w:pPr>
        <w:widowControl w:val="0"/>
        <w:spacing w:after="288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14:paraId="7220031E" w14:textId="77777777" w:rsidR="0087733D" w:rsidRPr="007E6627" w:rsidRDefault="0087733D" w:rsidP="0087733D">
      <w:pPr>
        <w:widowControl w:val="0"/>
        <w:spacing w:after="310" w:line="260" w:lineRule="exact"/>
        <w:ind w:left="20" w:firstLine="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4. Оповещение граждан о собраниях, конференциях</w:t>
      </w:r>
    </w:p>
    <w:p w14:paraId="512482EB" w14:textId="77777777" w:rsidR="0087733D" w:rsidRPr="007E6627" w:rsidRDefault="0087733D" w:rsidP="0087733D">
      <w:pPr>
        <w:widowControl w:val="0"/>
        <w:numPr>
          <w:ilvl w:val="0"/>
          <w:numId w:val="5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00BF564E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о собрании - не менее чем за 7 дней до его проведения;</w:t>
      </w:r>
    </w:p>
    <w:p w14:paraId="475E9526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о конференции - не менее чем за 14 дней до ее проведения.</w:t>
      </w:r>
    </w:p>
    <w:p w14:paraId="128CB018" w14:textId="77777777" w:rsidR="0087733D" w:rsidRPr="007E6627" w:rsidRDefault="0087733D" w:rsidP="0087733D">
      <w:pPr>
        <w:widowControl w:val="0"/>
        <w:numPr>
          <w:ilvl w:val="0"/>
          <w:numId w:val="5"/>
        </w:numPr>
        <w:spacing w:after="288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6CEDBD1F" w14:textId="77777777" w:rsidR="001735D0" w:rsidRDefault="001735D0" w:rsidP="0087733D">
      <w:pPr>
        <w:widowControl w:val="0"/>
        <w:tabs>
          <w:tab w:val="left" w:pos="3099"/>
        </w:tabs>
        <w:spacing w:after="307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A0265D" w14:textId="77777777" w:rsidR="001735D0" w:rsidRDefault="001735D0" w:rsidP="0087733D">
      <w:pPr>
        <w:widowControl w:val="0"/>
        <w:tabs>
          <w:tab w:val="left" w:pos="3099"/>
        </w:tabs>
        <w:spacing w:after="307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6C4CD" w14:textId="77777777" w:rsidR="001735D0" w:rsidRDefault="001735D0" w:rsidP="0087733D">
      <w:pPr>
        <w:widowControl w:val="0"/>
        <w:tabs>
          <w:tab w:val="left" w:pos="3099"/>
        </w:tabs>
        <w:spacing w:after="307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F882B0" w14:textId="77777777" w:rsidR="001735D0" w:rsidRDefault="001735D0" w:rsidP="0087733D">
      <w:pPr>
        <w:widowControl w:val="0"/>
        <w:tabs>
          <w:tab w:val="left" w:pos="3099"/>
        </w:tabs>
        <w:spacing w:after="307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4C4D21" w14:textId="7318C2DD" w:rsidR="0087733D" w:rsidRPr="007E6627" w:rsidRDefault="0087733D" w:rsidP="0087733D">
      <w:pPr>
        <w:widowControl w:val="0"/>
        <w:tabs>
          <w:tab w:val="left" w:pos="3099"/>
        </w:tabs>
        <w:spacing w:after="307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E6627">
        <w:rPr>
          <w:rFonts w:ascii="Times New Roman" w:eastAsia="Times New Roman" w:hAnsi="Times New Roman" w:cs="Times New Roman"/>
          <w:sz w:val="28"/>
          <w:szCs w:val="28"/>
        </w:rPr>
        <w:t>5. Порядок проведения собрания</w:t>
      </w:r>
    </w:p>
    <w:p w14:paraId="43127941" w14:textId="77777777" w:rsidR="007E6627" w:rsidRPr="007E6627" w:rsidRDefault="007E6627" w:rsidP="007E6627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7E6627">
        <w:rPr>
          <w:sz w:val="28"/>
          <w:szCs w:val="28"/>
        </w:rPr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14:paraId="2198356C" w14:textId="77777777" w:rsidR="0087733D" w:rsidRPr="007E6627" w:rsidRDefault="0087733D" w:rsidP="0087733D">
      <w:pPr>
        <w:widowControl w:val="0"/>
        <w:numPr>
          <w:ilvl w:val="1"/>
          <w:numId w:val="6"/>
        </w:numPr>
        <w:spacing w:after="0" w:line="324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67464666" w14:textId="77777777" w:rsidR="0087733D" w:rsidRPr="007E6627" w:rsidRDefault="0087733D" w:rsidP="0087733D">
      <w:pPr>
        <w:widowControl w:val="0"/>
        <w:numPr>
          <w:ilvl w:val="1"/>
          <w:numId w:val="6"/>
        </w:numPr>
        <w:spacing w:after="0" w:line="324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14:paraId="0E07B2EA" w14:textId="77777777" w:rsidR="0087733D" w:rsidRPr="007E6627" w:rsidRDefault="0087733D" w:rsidP="0087733D">
      <w:pPr>
        <w:widowControl w:val="0"/>
        <w:spacing w:after="0" w:line="324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58677826" w14:textId="77777777" w:rsidR="0087733D" w:rsidRPr="007E6627" w:rsidRDefault="0087733D" w:rsidP="0087733D">
      <w:pPr>
        <w:widowControl w:val="0"/>
        <w:numPr>
          <w:ilvl w:val="1"/>
          <w:numId w:val="6"/>
        </w:numPr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14792C0A" w14:textId="77777777" w:rsidR="0087733D" w:rsidRPr="007E6627" w:rsidRDefault="0087733D" w:rsidP="0087733D">
      <w:pPr>
        <w:widowControl w:val="0"/>
        <w:numPr>
          <w:ilvl w:val="1"/>
          <w:numId w:val="6"/>
        </w:numPr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079B3422" w14:textId="77777777" w:rsidR="0087733D" w:rsidRPr="007E6627" w:rsidRDefault="0087733D" w:rsidP="0087733D">
      <w:pPr>
        <w:widowControl w:val="0"/>
        <w:numPr>
          <w:ilvl w:val="1"/>
          <w:numId w:val="6"/>
        </w:numPr>
        <w:tabs>
          <w:tab w:val="left" w:pos="1418"/>
        </w:tabs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682BAE2D" w14:textId="45B6E85B" w:rsidR="0087733D" w:rsidRPr="007E6627" w:rsidRDefault="0087733D" w:rsidP="0087733D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328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</w:t>
      </w:r>
      <w:r w:rsidR="007E6627" w:rsidRPr="007E662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сельского поселения </w:t>
      </w:r>
      <w:r w:rsidR="007E6627" w:rsidRPr="007E6627"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E66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>и заинтересованных лиц.</w:t>
      </w:r>
    </w:p>
    <w:p w14:paraId="6EC5EC88" w14:textId="77777777" w:rsidR="0087733D" w:rsidRPr="007E6627" w:rsidRDefault="0087733D" w:rsidP="0087733D">
      <w:pPr>
        <w:widowControl w:val="0"/>
        <w:tabs>
          <w:tab w:val="left" w:pos="1418"/>
          <w:tab w:val="left" w:pos="1869"/>
        </w:tabs>
        <w:spacing w:after="0" w:line="328" w:lineRule="exact"/>
        <w:ind w:left="689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004BC" w14:textId="77777777" w:rsidR="0087733D" w:rsidRPr="007E6627" w:rsidRDefault="0087733D" w:rsidP="0087733D">
      <w:pPr>
        <w:widowControl w:val="0"/>
        <w:spacing w:after="310" w:line="260" w:lineRule="exact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6. Основания проведения конференции, норма представительства</w:t>
      </w:r>
    </w:p>
    <w:p w14:paraId="1392665C" w14:textId="3F8C07A1" w:rsidR="0087733D" w:rsidRPr="007E6627" w:rsidRDefault="0087733D" w:rsidP="0087733D">
      <w:pPr>
        <w:widowControl w:val="0"/>
        <w:numPr>
          <w:ilvl w:val="0"/>
          <w:numId w:val="7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рассмотрение инициативного проекта (проектов), непосредственно затрагивающего(-их) интересы более </w:t>
      </w:r>
      <w:proofErr w:type="gramStart"/>
      <w:r w:rsidR="007E6627" w:rsidRPr="007E6627">
        <w:rPr>
          <w:rFonts w:ascii="Times New Roman" w:eastAsia="Times New Roman" w:hAnsi="Times New Roman" w:cs="Times New Roman"/>
          <w:sz w:val="28"/>
          <w:szCs w:val="28"/>
        </w:rPr>
        <w:t xml:space="preserve">250 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proofErr w:type="gram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726D8487" w14:textId="451A0784" w:rsidR="0087733D" w:rsidRPr="007E6627" w:rsidRDefault="0087733D" w:rsidP="0087733D">
      <w:pPr>
        <w:widowControl w:val="0"/>
        <w:numPr>
          <w:ilvl w:val="0"/>
          <w:numId w:val="7"/>
        </w:numPr>
        <w:spacing w:after="34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7E6627" w:rsidRPr="007E662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собрании.</w:t>
      </w:r>
    </w:p>
    <w:p w14:paraId="6E821637" w14:textId="77777777" w:rsidR="0087733D" w:rsidRPr="007E6627" w:rsidRDefault="0087733D" w:rsidP="0087733D">
      <w:pPr>
        <w:widowControl w:val="0"/>
        <w:spacing w:after="306" w:line="260" w:lineRule="exact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7. Порядок проведения выборов делегатов на конференцию</w:t>
      </w:r>
    </w:p>
    <w:p w14:paraId="0F9B40D5" w14:textId="77777777" w:rsidR="0087733D" w:rsidRPr="007E6627" w:rsidRDefault="0087733D" w:rsidP="0087733D">
      <w:pPr>
        <w:widowControl w:val="0"/>
        <w:numPr>
          <w:ilvl w:val="0"/>
          <w:numId w:val="8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5212E0CD" w14:textId="77777777" w:rsidR="0087733D" w:rsidRPr="007E6627" w:rsidRDefault="0087733D" w:rsidP="0087733D">
      <w:pPr>
        <w:widowControl w:val="0"/>
        <w:numPr>
          <w:ilvl w:val="0"/>
          <w:numId w:val="8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14:paraId="394705DE" w14:textId="77777777" w:rsidR="0087733D" w:rsidRPr="007E6627" w:rsidRDefault="0087733D" w:rsidP="0087733D">
      <w:pPr>
        <w:widowControl w:val="0"/>
        <w:numPr>
          <w:ilvl w:val="0"/>
          <w:numId w:val="8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74B8F6FA" w14:textId="77777777" w:rsidR="0087733D" w:rsidRPr="007E6627" w:rsidRDefault="0087733D" w:rsidP="0087733D">
      <w:pPr>
        <w:widowControl w:val="0"/>
        <w:numPr>
          <w:ilvl w:val="0"/>
          <w:numId w:val="8"/>
        </w:numPr>
        <w:spacing w:after="34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76E7D325" w14:textId="77777777" w:rsidR="0087733D" w:rsidRPr="007E6627" w:rsidRDefault="0087733D" w:rsidP="0087733D">
      <w:pPr>
        <w:widowControl w:val="0"/>
        <w:tabs>
          <w:tab w:val="left" w:pos="2856"/>
        </w:tabs>
        <w:spacing w:after="307" w:line="260" w:lineRule="exact"/>
        <w:ind w:left="3149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8. Порядок проведения конференции</w:t>
      </w:r>
    </w:p>
    <w:p w14:paraId="369C3C3C" w14:textId="77777777" w:rsidR="0087733D" w:rsidRPr="007E6627" w:rsidRDefault="0087733D" w:rsidP="0087733D">
      <w:pPr>
        <w:widowControl w:val="0"/>
        <w:numPr>
          <w:ilvl w:val="1"/>
          <w:numId w:val="9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14:paraId="22BFA523" w14:textId="77777777" w:rsidR="0087733D" w:rsidRPr="007E6627" w:rsidRDefault="0087733D" w:rsidP="0087733D">
      <w:pPr>
        <w:widowControl w:val="0"/>
        <w:numPr>
          <w:ilvl w:val="1"/>
          <w:numId w:val="9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2D2EF34D" w14:textId="77777777" w:rsidR="0087733D" w:rsidRPr="007E6627" w:rsidRDefault="0087733D" w:rsidP="0087733D">
      <w:pPr>
        <w:widowControl w:val="0"/>
        <w:numPr>
          <w:ilvl w:val="1"/>
          <w:numId w:val="9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14:paraId="7D38A4AA" w14:textId="77777777" w:rsidR="0087733D" w:rsidRPr="007E6627" w:rsidRDefault="0087733D" w:rsidP="0087733D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324" w:lineRule="exact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ab/>
        <w:t>до сведения органов местного самоуправления и заинтересованных лиц.</w:t>
      </w:r>
    </w:p>
    <w:p w14:paraId="011209D8" w14:textId="77777777" w:rsidR="0087733D" w:rsidRPr="007E6627" w:rsidRDefault="0087733D" w:rsidP="0087733D">
      <w:pPr>
        <w:widowControl w:val="0"/>
        <w:tabs>
          <w:tab w:val="left" w:pos="1418"/>
          <w:tab w:val="right" w:pos="9357"/>
        </w:tabs>
        <w:spacing w:after="0" w:line="32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104F27" w14:textId="77777777" w:rsidR="0087733D" w:rsidRPr="007E6627" w:rsidRDefault="0087733D" w:rsidP="0087733D">
      <w:pPr>
        <w:widowControl w:val="0"/>
        <w:tabs>
          <w:tab w:val="left" w:pos="6283"/>
          <w:tab w:val="left" w:pos="1220"/>
        </w:tabs>
        <w:spacing w:after="0" w:line="320" w:lineRule="exact"/>
        <w:ind w:left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9. Полномочия собрания, конференции</w:t>
      </w:r>
    </w:p>
    <w:p w14:paraId="08B9610A" w14:textId="77777777" w:rsidR="0087733D" w:rsidRPr="007E6627" w:rsidRDefault="0087733D" w:rsidP="0087733D">
      <w:pPr>
        <w:widowControl w:val="0"/>
        <w:tabs>
          <w:tab w:val="left" w:pos="6283"/>
          <w:tab w:val="left" w:pos="1220"/>
        </w:tabs>
        <w:spacing w:after="0" w:line="320" w:lineRule="exact"/>
        <w:ind w:left="8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CC81C1" w14:textId="77777777" w:rsidR="0087733D" w:rsidRPr="007E6627" w:rsidRDefault="0087733D" w:rsidP="0087733D">
      <w:pPr>
        <w:widowControl w:val="0"/>
        <w:numPr>
          <w:ilvl w:val="1"/>
          <w:numId w:val="1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 полномочиям собрания, конференции относятся:</w:t>
      </w:r>
    </w:p>
    <w:p w14:paraId="229AA564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21C7A813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14:paraId="0387A3F8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288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14:paraId="05AA0404" w14:textId="77777777" w:rsidR="0087733D" w:rsidRPr="007E6627" w:rsidRDefault="0087733D" w:rsidP="0087733D">
      <w:pPr>
        <w:widowControl w:val="0"/>
        <w:spacing w:after="306" w:line="260" w:lineRule="exact"/>
        <w:ind w:left="20" w:firstLine="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10. Итоги собраний, конференций</w:t>
      </w:r>
    </w:p>
    <w:p w14:paraId="6668B34A" w14:textId="77777777" w:rsidR="0087733D" w:rsidRPr="007E6627" w:rsidRDefault="0087733D" w:rsidP="0087733D">
      <w:pPr>
        <w:widowControl w:val="0"/>
        <w:numPr>
          <w:ilvl w:val="0"/>
          <w:numId w:val="10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Ход и итоги собрания, конференции оформляются протоколом.</w:t>
      </w:r>
    </w:p>
    <w:p w14:paraId="59B313AB" w14:textId="77777777" w:rsidR="0087733D" w:rsidRPr="007E6627" w:rsidRDefault="0087733D" w:rsidP="0087733D">
      <w:pPr>
        <w:widowControl w:val="0"/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460675A4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собрания, конференции;</w:t>
      </w:r>
    </w:p>
    <w:p w14:paraId="00DBEB59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14:paraId="0FE075D9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состав президиума собрания, конференции;</w:t>
      </w:r>
    </w:p>
    <w:p w14:paraId="3115C85F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состав счетной комиссии собрания, конференции;</w:t>
      </w:r>
    </w:p>
    <w:p w14:paraId="2BB4AEE1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14:paraId="4DA5BF13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граждан, имеющих право на участие в собрании или делегатов, избранных на конференцию;</w:t>
      </w:r>
    </w:p>
    <w:p w14:paraId="6AA0091D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14:paraId="188A9187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14:paraId="16FDA26A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14:paraId="1B4C8318" w14:textId="77777777" w:rsidR="0087733D" w:rsidRPr="007E6627" w:rsidRDefault="0087733D" w:rsidP="0087733D">
      <w:pPr>
        <w:widowControl w:val="0"/>
        <w:numPr>
          <w:ilvl w:val="0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подпись председателя и секретаря собрания, конференции.</w:t>
      </w:r>
    </w:p>
    <w:p w14:paraId="614DE73D" w14:textId="77777777" w:rsidR="0087733D" w:rsidRPr="007E6627" w:rsidRDefault="0087733D" w:rsidP="0087733D">
      <w:pPr>
        <w:widowControl w:val="0"/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04ACFFDB" w14:textId="77777777" w:rsidR="0087733D" w:rsidRPr="007E6627" w:rsidRDefault="0087733D" w:rsidP="0087733D">
      <w:pPr>
        <w:widowControl w:val="0"/>
        <w:numPr>
          <w:ilvl w:val="0"/>
          <w:numId w:val="10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7BE02F39" w14:textId="77777777" w:rsidR="0087733D" w:rsidRPr="007E6627" w:rsidRDefault="0087733D" w:rsidP="0087733D">
      <w:pPr>
        <w:widowControl w:val="0"/>
        <w:numPr>
          <w:ilvl w:val="0"/>
          <w:numId w:val="10"/>
        </w:numPr>
        <w:spacing w:after="0" w:line="320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6280A686" w14:textId="77777777" w:rsidR="0087733D" w:rsidRPr="007E6627" w:rsidRDefault="0087733D" w:rsidP="0087733D">
      <w:pPr>
        <w:widowControl w:val="0"/>
        <w:numPr>
          <w:ilvl w:val="0"/>
          <w:numId w:val="10"/>
        </w:numPr>
        <w:spacing w:after="303" w:line="338" w:lineRule="exact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14:paraId="7C815697" w14:textId="77777777" w:rsidR="0087733D" w:rsidRPr="007E6627" w:rsidRDefault="0087733D" w:rsidP="0087733D">
      <w:pPr>
        <w:widowControl w:val="0"/>
        <w:tabs>
          <w:tab w:val="left" w:pos="1772"/>
        </w:tabs>
        <w:spacing w:after="0" w:line="260" w:lineRule="exact"/>
        <w:ind w:left="1949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11. Финансирование проведения собраний, конференций</w:t>
      </w:r>
    </w:p>
    <w:p w14:paraId="08E3DEFD" w14:textId="77777777" w:rsidR="0087733D" w:rsidRPr="007E6627" w:rsidRDefault="0087733D" w:rsidP="0087733D">
      <w:pPr>
        <w:widowControl w:val="0"/>
        <w:tabs>
          <w:tab w:val="left" w:pos="1772"/>
        </w:tabs>
        <w:spacing w:after="0" w:line="260" w:lineRule="exact"/>
        <w:ind w:left="1949"/>
        <w:rPr>
          <w:rFonts w:ascii="Times New Roman" w:eastAsia="Times New Roman" w:hAnsi="Times New Roman" w:cs="Times New Roman"/>
          <w:sz w:val="28"/>
          <w:szCs w:val="28"/>
        </w:rPr>
      </w:pPr>
    </w:p>
    <w:p w14:paraId="28EE3467" w14:textId="23DE94B1" w:rsidR="0087733D" w:rsidRPr="007E6627" w:rsidRDefault="0087733D" w:rsidP="0087733D">
      <w:pPr>
        <w:widowControl w:val="0"/>
        <w:numPr>
          <w:ilvl w:val="1"/>
          <w:numId w:val="11"/>
        </w:numPr>
        <w:tabs>
          <w:tab w:val="left" w:pos="1580"/>
        </w:tabs>
        <w:spacing w:after="0" w:line="320" w:lineRule="exact"/>
        <w:ind w:right="40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27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</w:t>
      </w:r>
      <w:r w:rsidR="00081A7E" w:rsidRPr="007E6627">
        <w:rPr>
          <w:rFonts w:ascii="Times New Roman" w:eastAsia="Times New Roman" w:hAnsi="Times New Roman" w:cs="Times New Roman"/>
          <w:sz w:val="28"/>
          <w:szCs w:val="28"/>
        </w:rPr>
        <w:t xml:space="preserve"> Яратовский</w:t>
      </w:r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662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7E662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55D1880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F81D278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2743BFB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02DE5BA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1BD2C65F" w14:textId="77777777" w:rsidR="0087733D" w:rsidRPr="007E6627" w:rsidRDefault="0087733D" w:rsidP="0087733D">
      <w:pPr>
        <w:widowControl w:val="0"/>
        <w:spacing w:after="309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010EE07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48828E9" w14:textId="77777777" w:rsidR="0087733D" w:rsidRPr="0087733D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sectPr w:rsidR="0087733D" w:rsidRPr="0087733D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19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81A7E"/>
    <w:rsid w:val="001735D0"/>
    <w:rsid w:val="00181F20"/>
    <w:rsid w:val="00441E1B"/>
    <w:rsid w:val="00726ADB"/>
    <w:rsid w:val="007E6627"/>
    <w:rsid w:val="0087733D"/>
    <w:rsid w:val="00E84B98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9</cp:revision>
  <cp:lastPrinted>2021-12-07T09:45:00Z</cp:lastPrinted>
  <dcterms:created xsi:type="dcterms:W3CDTF">2021-12-06T10:47:00Z</dcterms:created>
  <dcterms:modified xsi:type="dcterms:W3CDTF">2021-12-22T05:25:00Z</dcterms:modified>
</cp:coreProperties>
</file>