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004333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00433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543997474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21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декабрь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2016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21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декабря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2016 год</w:t>
      </w:r>
    </w:p>
    <w:p w:rsidR="0003234D" w:rsidRDefault="0003234D" w:rsidP="000323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«Правил землепользования и застройки сельского поселения Яратовский сельсовет муниципального района Баймакский район Республики Башкортостан»</w:t>
      </w: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</w:t>
      </w:r>
    </w:p>
    <w:p w:rsidR="0003234D" w:rsidRDefault="0003234D" w:rsidP="0003234D">
      <w:pPr>
        <w:spacing w:after="0" w:line="240" w:lineRule="auto"/>
        <w:rPr>
          <w:rFonts w:ascii="Times New Roman" w:hAnsi="Times New Roman"/>
          <w:b/>
        </w:rPr>
      </w:pPr>
    </w:p>
    <w:p w:rsidR="0003234D" w:rsidRDefault="0003234D" w:rsidP="0003234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Яратовский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</w:t>
      </w:r>
      <w:proofErr w:type="gramEnd"/>
      <w:r>
        <w:rPr>
          <w:rFonts w:ascii="Times New Roman" w:hAnsi="Times New Roman"/>
        </w:rPr>
        <w:t xml:space="preserve">  сельского поселения Яратовский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</w:p>
    <w:p w:rsidR="0003234D" w:rsidRDefault="0003234D" w:rsidP="0003234D">
      <w:pPr>
        <w:spacing w:after="0" w:line="240" w:lineRule="auto"/>
        <w:jc w:val="both"/>
        <w:rPr>
          <w:rFonts w:ascii="Times New Roman" w:hAnsi="Times New Roman"/>
        </w:rPr>
      </w:pPr>
    </w:p>
    <w:p w:rsidR="0003234D" w:rsidRDefault="0003234D" w:rsidP="000323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сельского поселения Яратовский сельсовет муниципального района Баймакский район Республики Башкортостан</w:t>
      </w: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</w:rPr>
      </w:pP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</w:rPr>
      </w:pPr>
    </w:p>
    <w:p w:rsidR="0003234D" w:rsidRDefault="0003234D" w:rsidP="0003234D">
      <w:pPr>
        <w:pStyle w:val="ab"/>
        <w:rPr>
          <w:lang w:eastAsia="ru-RU"/>
        </w:rPr>
      </w:pPr>
      <w:r>
        <w:rPr>
          <w:rFonts w:ascii="Times New Roman" w:hAnsi="Times New Roman"/>
          <w:lang w:eastAsia="ru-RU"/>
        </w:rPr>
        <w:t>Утвердить «Правила землепользования и застройки сельского поселения Яратовский сельсовет муниципального района Баймакский район Республики Башкортостан»</w:t>
      </w:r>
    </w:p>
    <w:p w:rsidR="0003234D" w:rsidRDefault="0003234D" w:rsidP="0003234D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234D" w:rsidRDefault="0003234D" w:rsidP="0003234D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указанное решение путем размещения на информационном стенде в здании сельского поселения Яратовский сельсовет муниципального района  Баймакский район Республики Башкортостан, на официальном сайте сельского поселения Яратовский сельсовет муниципального района Баймакский район Республики Башкортостан:</w:t>
      </w:r>
      <w:r>
        <w:rPr>
          <w:rFonts w:ascii="PT Sans" w:hAnsi="PT Sans"/>
          <w:sz w:val="24"/>
          <w:szCs w:val="24"/>
          <w:shd w:val="clear" w:color="auto" w:fill="A4BCE8"/>
        </w:rPr>
        <w:t xml:space="preserve"> </w:t>
      </w:r>
      <w:hyperlink r:id="rId7" w:history="1">
        <w:r w:rsidRPr="00011D3F">
          <w:rPr>
            <w:rStyle w:val="a5"/>
            <w:rFonts w:ascii="PT Sans" w:hAnsi="PT Sans"/>
            <w:sz w:val="24"/>
            <w:szCs w:val="24"/>
            <w:shd w:val="clear" w:color="auto" w:fill="A4BCE8"/>
          </w:rPr>
          <w:t>http://</w:t>
        </w:r>
        <w:r w:rsidRPr="00011D3F">
          <w:rPr>
            <w:rStyle w:val="a5"/>
            <w:rFonts w:ascii="PT Sans" w:hAnsi="PT Sans"/>
            <w:sz w:val="24"/>
            <w:szCs w:val="24"/>
            <w:shd w:val="clear" w:color="auto" w:fill="A4BCE8"/>
            <w:lang w:val="en-US"/>
          </w:rPr>
          <w:t>yarat</w:t>
        </w:r>
        <w:r w:rsidRPr="00011D3F">
          <w:rPr>
            <w:rStyle w:val="a5"/>
            <w:rFonts w:ascii="PT Sans" w:hAnsi="PT Sans"/>
            <w:sz w:val="24"/>
            <w:szCs w:val="24"/>
            <w:shd w:val="clear" w:color="auto" w:fill="A4BCE8"/>
          </w:rPr>
          <w:t>.ru/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 муниципального района Баймакский район Республики Башкортостан.</w:t>
      </w:r>
    </w:p>
    <w:p w:rsidR="0003234D" w:rsidRDefault="0003234D" w:rsidP="0003234D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 настоящего решения возложить на председателя постоянной комиссии по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>землепользованию и застройке.</w:t>
      </w:r>
      <w:bookmarkStart w:id="0" w:name="_GoBack"/>
      <w:bookmarkEnd w:id="0"/>
    </w:p>
    <w:p w:rsidR="0003234D" w:rsidRDefault="0003234D" w:rsidP="0003234D">
      <w:pPr>
        <w:spacing w:after="0" w:line="240" w:lineRule="auto"/>
        <w:rPr>
          <w:rFonts w:ascii="Times New Roman" w:hAnsi="Times New Roman"/>
        </w:rPr>
      </w:pPr>
    </w:p>
    <w:p w:rsidR="00E94DD6" w:rsidRPr="00E94DD6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4DD6" w:rsidRPr="00E94DD6" w:rsidRDefault="00E94DD6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6F18" w:rsidRPr="00E94DD6" w:rsidRDefault="00E94DD6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16F18" w:rsidRPr="00E94DD6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Яратовский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6F18" w:rsidRPr="00E94DD6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</w:p>
    <w:p w:rsidR="00716F18" w:rsidRPr="00E94DD6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</w:t>
      </w:r>
      <w:r w:rsidR="00E94D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   </w:t>
      </w:r>
      <w:r w:rsidRPr="00E94DD6">
        <w:rPr>
          <w:rFonts w:ascii="Times New Roman" w:hAnsi="Times New Roman" w:cs="Times New Roman"/>
          <w:sz w:val="24"/>
          <w:szCs w:val="24"/>
        </w:rPr>
        <w:t xml:space="preserve">   И.Г.Янбердин</w:t>
      </w:r>
    </w:p>
    <w:p w:rsidR="00E1355E" w:rsidRPr="00E1355E" w:rsidRDefault="00EF14A3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F14A3" w:rsidRPr="00E13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14A3" w:rsidRPr="00E1355E" w:rsidRDefault="00E1355E" w:rsidP="00405BB6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A6FF5" w:rsidRDefault="000A6FF5" w:rsidP="000A6FF5">
      <w:pPr>
        <w:jc w:val="both"/>
        <w:rPr>
          <w:rFonts w:ascii="Times New Roman" w:hAnsi="Times New Roman" w:cs="Times New Roman"/>
        </w:rPr>
      </w:pPr>
    </w:p>
    <w:p w:rsidR="000A6FF5" w:rsidRPr="00070555" w:rsidRDefault="000A6FF5" w:rsidP="000A6FF5">
      <w:pPr>
        <w:jc w:val="both"/>
        <w:rPr>
          <w:rFonts w:ascii="Times New Roman" w:hAnsi="Times New Roman" w:cs="Times New Roman"/>
        </w:rPr>
      </w:pP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</w:p>
    <w:p w:rsidR="00BC79D7" w:rsidRPr="00DE04C6" w:rsidRDefault="00BC79D7" w:rsidP="00EF14A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20077"/>
    <w:rsid w:val="0003234D"/>
    <w:rsid w:val="0006029C"/>
    <w:rsid w:val="00070555"/>
    <w:rsid w:val="000A6FF5"/>
    <w:rsid w:val="00163BCB"/>
    <w:rsid w:val="00190348"/>
    <w:rsid w:val="001F7B62"/>
    <w:rsid w:val="002216EC"/>
    <w:rsid w:val="00234182"/>
    <w:rsid w:val="00283565"/>
    <w:rsid w:val="002B3B71"/>
    <w:rsid w:val="002B686B"/>
    <w:rsid w:val="002F36E2"/>
    <w:rsid w:val="00336C69"/>
    <w:rsid w:val="00367BE2"/>
    <w:rsid w:val="003778B9"/>
    <w:rsid w:val="00405BB6"/>
    <w:rsid w:val="00425D8D"/>
    <w:rsid w:val="00440B0A"/>
    <w:rsid w:val="00516CCC"/>
    <w:rsid w:val="00631E73"/>
    <w:rsid w:val="00655903"/>
    <w:rsid w:val="00716F18"/>
    <w:rsid w:val="007B0F4F"/>
    <w:rsid w:val="007D109C"/>
    <w:rsid w:val="007D3B37"/>
    <w:rsid w:val="007E6B14"/>
    <w:rsid w:val="00846D3D"/>
    <w:rsid w:val="00863529"/>
    <w:rsid w:val="0088634D"/>
    <w:rsid w:val="008F4711"/>
    <w:rsid w:val="009F3E74"/>
    <w:rsid w:val="00A21A2D"/>
    <w:rsid w:val="00A82BD7"/>
    <w:rsid w:val="00B163DD"/>
    <w:rsid w:val="00B634C6"/>
    <w:rsid w:val="00B808A3"/>
    <w:rsid w:val="00BC79D7"/>
    <w:rsid w:val="00C73DFC"/>
    <w:rsid w:val="00C74B2D"/>
    <w:rsid w:val="00C958C5"/>
    <w:rsid w:val="00CD0F40"/>
    <w:rsid w:val="00DE04C6"/>
    <w:rsid w:val="00E1355E"/>
    <w:rsid w:val="00E44338"/>
    <w:rsid w:val="00E46690"/>
    <w:rsid w:val="00E72572"/>
    <w:rsid w:val="00E847A4"/>
    <w:rsid w:val="00E93E51"/>
    <w:rsid w:val="00E94DD6"/>
    <w:rsid w:val="00EF14A3"/>
    <w:rsid w:val="00F0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uiPriority w:val="99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r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2016-11-23T09:48:00Z</cp:lastPrinted>
  <dcterms:created xsi:type="dcterms:W3CDTF">2016-07-19T11:35:00Z</dcterms:created>
  <dcterms:modified xsi:type="dcterms:W3CDTF">2016-12-23T06:25:00Z</dcterms:modified>
</cp:coreProperties>
</file>